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AA1D2F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Solicitud de admisión a pruebas selectivas del proceso extraordinario de estabilización de empleo temporal del personal funcionario para el ingreso en el Cuerpo de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Técnicos Superiores de Salud Pública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Especialidad Psicología,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Administración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Especial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A1</w:t>
            </w: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A1D2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AA1D2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1D2F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2023-07-12T08:38:00Z</dcterms:modified>
</cp:coreProperties>
</file>